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57E65" w14:textId="77777777" w:rsidR="0097396B" w:rsidRDefault="0097396B" w:rsidP="006722E1">
      <w:pPr>
        <w:rPr>
          <w:rFonts w:ascii="Times New Roman" w:hAnsi="Times New Roman" w:cs="Times New Roman"/>
          <w:b/>
          <w:bCs/>
          <w:u w:val="single"/>
        </w:rPr>
      </w:pPr>
    </w:p>
    <w:p w14:paraId="294429D9" w14:textId="48C5186E" w:rsidR="002A51E8" w:rsidRDefault="00F3391A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432DAE">
        <w:rPr>
          <w:rFonts w:ascii="Times New Roman" w:hAnsi="Times New Roman" w:cs="Times New Roman"/>
          <w:b/>
          <w:bCs/>
          <w:u w:val="single"/>
        </w:rPr>
        <w:t>5-9</w:t>
      </w:r>
    </w:p>
    <w:p w14:paraId="039BDA7A" w14:textId="77777777" w:rsidR="002A51E8" w:rsidRDefault="002A51E8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6587FB4D" w14:textId="7AF902FF" w:rsidR="00CD596B" w:rsidRPr="0057273C" w:rsidRDefault="00CD596B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>KEY LIFE</w:t>
      </w:r>
    </w:p>
    <w:p w14:paraId="2CC09FA0" w14:textId="77777777" w:rsidR="00CD596B" w:rsidRDefault="00CD596B" w:rsidP="00CD596B">
      <w:pPr>
        <w:pStyle w:val="NoSpacing"/>
        <w:rPr>
          <w:rFonts w:ascii="Times New Roman" w:hAnsi="Times New Roman" w:cs="Times New Roman"/>
        </w:rPr>
      </w:pPr>
      <w:r w:rsidRPr="0057273C">
        <w:rPr>
          <w:rFonts w:ascii="Times New Roman" w:hAnsi="Times New Roman" w:cs="Times New Roman"/>
        </w:rPr>
        <w:t>Daily Promos</w:t>
      </w:r>
    </w:p>
    <w:p w14:paraId="74B8911E" w14:textId="77777777" w:rsidR="00CD596B" w:rsidRDefault="00CD596B" w:rsidP="00CD596B">
      <w:pPr>
        <w:pStyle w:val="NoSpacing"/>
        <w:rPr>
          <w:rFonts w:ascii="Times New Roman" w:hAnsi="Times New Roman" w:cs="Times New Roman"/>
        </w:rPr>
      </w:pPr>
    </w:p>
    <w:p w14:paraId="67A41D7D" w14:textId="220F48FC" w:rsidR="00CD596B" w:rsidRDefault="00CD596B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 xml:space="preserve">Monday </w:t>
      </w:r>
      <w:r>
        <w:rPr>
          <w:rFonts w:ascii="Times New Roman" w:hAnsi="Times New Roman" w:cs="Times New Roman"/>
        </w:rPr>
        <w:t xml:space="preserve">– </w:t>
      </w:r>
      <w:r w:rsidR="00F569BE">
        <w:rPr>
          <w:rFonts w:ascii="Times New Roman" w:hAnsi="Times New Roman" w:cs="Times New Roman"/>
          <w:b/>
          <w:bCs/>
          <w:u w:val="single"/>
        </w:rPr>
        <w:t>October 5 – I’m not good enough. You already knew that</w:t>
      </w:r>
    </w:p>
    <w:p w14:paraId="481CF012" w14:textId="73E994AF" w:rsidR="000541FC" w:rsidRPr="00E42259" w:rsidRDefault="000541FC" w:rsidP="000541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Monday/tomorrow/today on KEY LIFE, author and </w:t>
      </w:r>
      <w:r w:rsidR="005861B6">
        <w:rPr>
          <w:rFonts w:ascii="Times New Roman" w:hAnsi="Times New Roman" w:cs="Times New Roman"/>
        </w:rPr>
        <w:t>seminary professor</w:t>
      </w:r>
      <w:r w:rsidR="00C73D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Steve Brown</w:t>
      </w:r>
      <w:r w:rsidR="00B767E6">
        <w:rPr>
          <w:rFonts w:ascii="Times New Roman" w:hAnsi="Times New Roman" w:cs="Times New Roman"/>
        </w:rPr>
        <w:t xml:space="preserve"> helps us deal with the issue of not being good enough and not knowing enough to witness</w:t>
      </w:r>
      <w:r w:rsidR="002A0A25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 xml:space="preserve"> Tune in </w:t>
      </w:r>
      <w:r w:rsidR="00B767E6">
        <w:rPr>
          <w:rFonts w:ascii="Times New Roman" w:hAnsi="Times New Roman" w:cs="Times New Roman"/>
        </w:rPr>
        <w:t>to hear Steve spend some time sharing the lies that neutralize us</w:t>
      </w:r>
      <w:r w:rsidR="005861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on KEY LIFE a</w:t>
      </w:r>
      <w:r w:rsidR="004F5536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04AE45CC" w14:textId="77777777" w:rsidR="00E768A1" w:rsidRDefault="00E768A1" w:rsidP="00CD596B">
      <w:pPr>
        <w:pStyle w:val="NoSpacing"/>
        <w:rPr>
          <w:rFonts w:ascii="Times New Roman" w:hAnsi="Times New Roman" w:cs="Times New Roman"/>
          <w:b/>
          <w:bCs/>
        </w:rPr>
      </w:pPr>
    </w:p>
    <w:p w14:paraId="3ED6B8F8" w14:textId="06A1BC46" w:rsidR="00CD596B" w:rsidRDefault="00CD596B" w:rsidP="00CD596B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Tuesday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F569BE">
        <w:rPr>
          <w:rFonts w:ascii="Times New Roman" w:hAnsi="Times New Roman" w:cs="Times New Roman"/>
          <w:b/>
          <w:bCs/>
          <w:u w:val="single"/>
        </w:rPr>
        <w:t>October 6 – God is not who you think he is</w:t>
      </w:r>
    </w:p>
    <w:p w14:paraId="52A7DF5D" w14:textId="44579EEF" w:rsidR="000541FC" w:rsidRPr="00051711" w:rsidRDefault="000541FC" w:rsidP="000541F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KEY LIFE Tuesday/tomorrow/today, </w:t>
      </w:r>
      <w:r w:rsidR="005861B6">
        <w:rPr>
          <w:rFonts w:ascii="Times New Roman" w:hAnsi="Times New Roman" w:cs="Times New Roman"/>
        </w:rPr>
        <w:t xml:space="preserve">Bible teacher </w:t>
      </w:r>
      <w:r>
        <w:rPr>
          <w:rFonts w:ascii="Times New Roman" w:hAnsi="Times New Roman" w:cs="Times New Roman"/>
        </w:rPr>
        <w:t>Steve Brown</w:t>
      </w:r>
      <w:r w:rsidR="007A458E">
        <w:rPr>
          <w:rFonts w:ascii="Times New Roman" w:hAnsi="Times New Roman" w:cs="Times New Roman"/>
        </w:rPr>
        <w:t xml:space="preserve"> </w:t>
      </w:r>
      <w:r w:rsidR="002F7DB4">
        <w:rPr>
          <w:rFonts w:ascii="Times New Roman" w:hAnsi="Times New Roman" w:cs="Times New Roman"/>
        </w:rPr>
        <w:t>tells us that God reveals himself to people in normal ways.</w:t>
      </w:r>
      <w:r w:rsidR="00786038">
        <w:rPr>
          <w:rFonts w:ascii="Times New Roman" w:hAnsi="Times New Roman" w:cs="Times New Roman"/>
        </w:rPr>
        <w:t xml:space="preserve">  </w:t>
      </w:r>
      <w:r w:rsidR="007A458E">
        <w:rPr>
          <w:rFonts w:ascii="Times New Roman" w:hAnsi="Times New Roman" w:cs="Times New Roman"/>
        </w:rPr>
        <w:t xml:space="preserve">Tune in to hear Steve </w:t>
      </w:r>
      <w:r w:rsidR="002F7DB4">
        <w:rPr>
          <w:rFonts w:ascii="Times New Roman" w:hAnsi="Times New Roman" w:cs="Times New Roman"/>
        </w:rPr>
        <w:t xml:space="preserve">remind us that scripture was written for real people </w:t>
      </w:r>
      <w:r>
        <w:rPr>
          <w:rFonts w:ascii="Times New Roman" w:hAnsi="Times New Roman" w:cs="Times New Roman"/>
        </w:rPr>
        <w:t>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0F6418AB" w14:textId="77777777" w:rsidR="00CD596B" w:rsidRDefault="00CD596B" w:rsidP="00CD596B">
      <w:pPr>
        <w:pStyle w:val="NoSpacing"/>
        <w:rPr>
          <w:rFonts w:ascii="Times New Roman" w:hAnsi="Times New Roman" w:cs="Times New Roman"/>
          <w:b/>
          <w:bCs/>
        </w:rPr>
      </w:pPr>
    </w:p>
    <w:p w14:paraId="0DC76634" w14:textId="212AA09F" w:rsidR="00CD596B" w:rsidRDefault="00CD596B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57273C">
        <w:rPr>
          <w:rFonts w:ascii="Times New Roman" w:hAnsi="Times New Roman" w:cs="Times New Roman"/>
          <w:b/>
          <w:bCs/>
          <w:u w:val="single"/>
        </w:rPr>
        <w:t>Wednesday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F569BE">
        <w:rPr>
          <w:rFonts w:ascii="Times New Roman" w:hAnsi="Times New Roman" w:cs="Times New Roman"/>
          <w:b/>
          <w:bCs/>
          <w:u w:val="single"/>
        </w:rPr>
        <w:t>October 7 – Friends in low places</w:t>
      </w:r>
    </w:p>
    <w:p w14:paraId="7FA95A3B" w14:textId="0FDA73B7" w:rsidR="00E768A1" w:rsidRDefault="007A458E" w:rsidP="00CD596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Seminary professor Steve Brown </w:t>
      </w:r>
      <w:r w:rsidR="002F7DB4">
        <w:rPr>
          <w:rFonts w:ascii="Times New Roman" w:hAnsi="Times New Roman" w:cs="Times New Roman"/>
        </w:rPr>
        <w:t>explains that Jesus qualified you on the cross, and it has nothing to do with what you know or how gifted you are on</w:t>
      </w:r>
      <w:r w:rsidR="00A1627D">
        <w:rPr>
          <w:rFonts w:ascii="Times New Roman" w:hAnsi="Times New Roman" w:cs="Times New Roman"/>
        </w:rPr>
        <w:t xml:space="preserve"> KEY LIFE Wednesday/tomorrow/today.  </w:t>
      </w:r>
      <w:r w:rsidR="002F7DB4">
        <w:rPr>
          <w:rFonts w:ascii="Times New Roman" w:hAnsi="Times New Roman" w:cs="Times New Roman"/>
        </w:rPr>
        <w:t xml:space="preserve">You know enough.  </w:t>
      </w:r>
      <w:r w:rsidR="00A1627D">
        <w:rPr>
          <w:rFonts w:ascii="Times New Roman" w:hAnsi="Times New Roman" w:cs="Times New Roman"/>
        </w:rPr>
        <w:t>Tune in to hear</w:t>
      </w:r>
      <w:r w:rsidR="002F7DB4">
        <w:rPr>
          <w:rFonts w:ascii="Times New Roman" w:hAnsi="Times New Roman" w:cs="Times New Roman"/>
        </w:rPr>
        <w:t xml:space="preserve"> more</w:t>
      </w:r>
      <w:r w:rsidR="00A1627D">
        <w:rPr>
          <w:rFonts w:ascii="Times New Roman" w:hAnsi="Times New Roman" w:cs="Times New Roman"/>
        </w:rPr>
        <w:t xml:space="preserve"> </w:t>
      </w:r>
      <w:r w:rsidR="008465DC">
        <w:rPr>
          <w:rFonts w:ascii="Times New Roman" w:hAnsi="Times New Roman" w:cs="Times New Roman"/>
        </w:rPr>
        <w:t>on</w:t>
      </w:r>
      <w:r w:rsidR="00A1627D">
        <w:rPr>
          <w:rFonts w:ascii="Times New Roman" w:hAnsi="Times New Roman" w:cs="Times New Roman"/>
        </w:rPr>
        <w:t xml:space="preserve"> KEY LIFE at (</w:t>
      </w:r>
      <w:proofErr w:type="gramStart"/>
      <w:r w:rsidR="00A1627D">
        <w:rPr>
          <w:rFonts w:ascii="Times New Roman" w:hAnsi="Times New Roman" w:cs="Times New Roman"/>
        </w:rPr>
        <w:t>Time:_</w:t>
      </w:r>
      <w:proofErr w:type="gramEnd"/>
      <w:r w:rsidR="00A1627D">
        <w:rPr>
          <w:rFonts w:ascii="Times New Roman" w:hAnsi="Times New Roman" w:cs="Times New Roman"/>
        </w:rPr>
        <w:t>_____), on (</w:t>
      </w:r>
      <w:proofErr w:type="gramStart"/>
      <w:r w:rsidR="00A1627D">
        <w:rPr>
          <w:rFonts w:ascii="Times New Roman" w:hAnsi="Times New Roman" w:cs="Times New Roman"/>
        </w:rPr>
        <w:t>Station:_</w:t>
      </w:r>
      <w:proofErr w:type="gramEnd"/>
      <w:r w:rsidR="00A1627D">
        <w:rPr>
          <w:rFonts w:ascii="Times New Roman" w:hAnsi="Times New Roman" w:cs="Times New Roman"/>
        </w:rPr>
        <w:t>_____).</w:t>
      </w:r>
    </w:p>
    <w:p w14:paraId="5909954B" w14:textId="77777777" w:rsidR="00A1627D" w:rsidRDefault="00A1627D" w:rsidP="00CD596B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36CCAA3F" w14:textId="1B640202" w:rsidR="00CD596B" w:rsidRDefault="00CD596B" w:rsidP="00CD596B">
      <w:pPr>
        <w:pStyle w:val="NoSpacing"/>
        <w:rPr>
          <w:rFonts w:ascii="Times New Roman" w:hAnsi="Times New Roman" w:cs="Times New Roman"/>
          <w:b/>
          <w:bCs/>
        </w:rPr>
      </w:pPr>
      <w:r w:rsidRPr="0057273C">
        <w:rPr>
          <w:rFonts w:ascii="Times New Roman" w:hAnsi="Times New Roman" w:cs="Times New Roman"/>
          <w:b/>
          <w:bCs/>
          <w:u w:val="single"/>
        </w:rPr>
        <w:t>Thursday</w:t>
      </w:r>
      <w:r>
        <w:rPr>
          <w:rFonts w:ascii="Times New Roman" w:hAnsi="Times New Roman" w:cs="Times New Roman"/>
          <w:b/>
          <w:bCs/>
        </w:rPr>
        <w:t xml:space="preserve"> – </w:t>
      </w:r>
      <w:r w:rsidR="003D0806"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F569BE">
        <w:rPr>
          <w:rFonts w:ascii="Times New Roman" w:hAnsi="Times New Roman" w:cs="Times New Roman"/>
          <w:b/>
          <w:bCs/>
          <w:u w:val="single"/>
        </w:rPr>
        <w:t>8 – I don’t know much, but I do know Jesus</w:t>
      </w:r>
    </w:p>
    <w:p w14:paraId="38F7FBA8" w14:textId="45F0AFB3" w:rsidR="00CD596B" w:rsidRDefault="003C598D" w:rsidP="00CD596B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Thursday/tomorrow/today on KEY LIFE, Author and Bible teacher Steve Brown </w:t>
      </w:r>
      <w:r w:rsidR="00D811A2">
        <w:rPr>
          <w:rFonts w:ascii="Times New Roman" w:hAnsi="Times New Roman" w:cs="Times New Roman"/>
        </w:rPr>
        <w:t xml:space="preserve">tells us that you don’t have to be a Bible scholar to lead people to Christ. You just have to know Jesus. </w:t>
      </w:r>
      <w:r w:rsidR="000337A5">
        <w:rPr>
          <w:rFonts w:ascii="Times New Roman" w:hAnsi="Times New Roman" w:cs="Times New Roman"/>
        </w:rPr>
        <w:t xml:space="preserve"> </w:t>
      </w:r>
      <w:r w:rsidR="00000EEA">
        <w:rPr>
          <w:rFonts w:ascii="Times New Roman" w:hAnsi="Times New Roman" w:cs="Times New Roman"/>
        </w:rPr>
        <w:t xml:space="preserve">Learn more </w:t>
      </w:r>
      <w:r>
        <w:rPr>
          <w:rFonts w:ascii="Times New Roman" w:hAnsi="Times New Roman" w:cs="Times New Roman"/>
        </w:rPr>
        <w:t>about this</w:t>
      </w:r>
      <w:r w:rsidR="008465DC">
        <w:rPr>
          <w:rFonts w:ascii="Times New Roman" w:hAnsi="Times New Roman" w:cs="Times New Roman"/>
        </w:rPr>
        <w:t xml:space="preserve"> </w:t>
      </w:r>
      <w:r w:rsidR="00000EEA">
        <w:rPr>
          <w:rFonts w:ascii="Times New Roman" w:hAnsi="Times New Roman" w:cs="Times New Roman"/>
        </w:rPr>
        <w:t>on KEY LIFE at (</w:t>
      </w:r>
      <w:proofErr w:type="gramStart"/>
      <w:r w:rsidR="00000EEA">
        <w:rPr>
          <w:rFonts w:ascii="Times New Roman" w:hAnsi="Times New Roman" w:cs="Times New Roman"/>
        </w:rPr>
        <w:t>Time:_</w:t>
      </w:r>
      <w:proofErr w:type="gramEnd"/>
      <w:r w:rsidR="00000EEA">
        <w:rPr>
          <w:rFonts w:ascii="Times New Roman" w:hAnsi="Times New Roman" w:cs="Times New Roman"/>
        </w:rPr>
        <w:t>___), on (</w:t>
      </w:r>
      <w:proofErr w:type="gramStart"/>
      <w:r w:rsidR="00000EEA">
        <w:rPr>
          <w:rFonts w:ascii="Times New Roman" w:hAnsi="Times New Roman" w:cs="Times New Roman"/>
        </w:rPr>
        <w:t>Station:</w:t>
      </w:r>
      <w:r w:rsidR="00507119">
        <w:rPr>
          <w:rFonts w:ascii="Times New Roman" w:hAnsi="Times New Roman" w:cs="Times New Roman"/>
        </w:rPr>
        <w:t>_</w:t>
      </w:r>
      <w:proofErr w:type="gramEnd"/>
      <w:r w:rsidR="00507119">
        <w:rPr>
          <w:rFonts w:ascii="Times New Roman" w:hAnsi="Times New Roman" w:cs="Times New Roman"/>
        </w:rPr>
        <w:t>_____).</w:t>
      </w:r>
    </w:p>
    <w:p w14:paraId="5FD3ABD4" w14:textId="77777777" w:rsidR="00CD596B" w:rsidRPr="00F95AE7" w:rsidRDefault="00CD596B" w:rsidP="0057273C">
      <w:pPr>
        <w:pStyle w:val="NoSpacing"/>
        <w:rPr>
          <w:rFonts w:ascii="Times New Roman" w:hAnsi="Times New Roman" w:cs="Times New Roman"/>
        </w:rPr>
      </w:pPr>
    </w:p>
    <w:p w14:paraId="46D9821A" w14:textId="63B8B57D" w:rsidR="00413487" w:rsidRPr="00413487" w:rsidRDefault="00413487" w:rsidP="00413487">
      <w:pPr>
        <w:pStyle w:val="NoSpacing"/>
        <w:rPr>
          <w:rFonts w:ascii="Times New Roman" w:hAnsi="Times New Roman" w:cs="Times New Roman"/>
          <w:b/>
          <w:bCs/>
          <w:u w:val="single"/>
        </w:rPr>
      </w:pPr>
      <w:r w:rsidRPr="00413487">
        <w:rPr>
          <w:rFonts w:ascii="Times New Roman" w:hAnsi="Times New Roman" w:cs="Times New Roman"/>
          <w:b/>
          <w:bCs/>
          <w:u w:val="single"/>
        </w:rPr>
        <w:t xml:space="preserve">Friday – </w:t>
      </w:r>
      <w:r w:rsidR="003D0806">
        <w:rPr>
          <w:rFonts w:ascii="Times New Roman" w:hAnsi="Times New Roman" w:cs="Times New Roman"/>
          <w:b/>
          <w:bCs/>
          <w:u w:val="single"/>
        </w:rPr>
        <w:t xml:space="preserve">October </w:t>
      </w:r>
      <w:r w:rsidR="00F569BE">
        <w:rPr>
          <w:rFonts w:ascii="Times New Roman" w:hAnsi="Times New Roman" w:cs="Times New Roman"/>
          <w:b/>
          <w:bCs/>
          <w:u w:val="single"/>
        </w:rPr>
        <w:t xml:space="preserve">9 </w:t>
      </w:r>
      <w:proofErr w:type="gramStart"/>
      <w:r w:rsidR="00F569BE">
        <w:rPr>
          <w:rFonts w:ascii="Times New Roman" w:hAnsi="Times New Roman" w:cs="Times New Roman"/>
          <w:b/>
          <w:bCs/>
          <w:u w:val="single"/>
        </w:rPr>
        <w:t xml:space="preserve">- </w:t>
      </w:r>
      <w:r w:rsidRPr="00413487">
        <w:rPr>
          <w:rFonts w:ascii="Times New Roman" w:hAnsi="Times New Roman" w:cs="Times New Roman"/>
          <w:b/>
          <w:bCs/>
          <w:u w:val="single"/>
        </w:rPr>
        <w:t xml:space="preserve"> Q</w:t>
      </w:r>
      <w:proofErr w:type="gramEnd"/>
      <w:r w:rsidRPr="00413487">
        <w:rPr>
          <w:rFonts w:ascii="Times New Roman" w:hAnsi="Times New Roman" w:cs="Times New Roman"/>
          <w:b/>
          <w:bCs/>
          <w:u w:val="single"/>
        </w:rPr>
        <w:t>&amp;A</w:t>
      </w:r>
    </w:p>
    <w:p w14:paraId="21610580" w14:textId="79B83DC3" w:rsidR="00413487" w:rsidRDefault="00413487" w:rsidP="0041348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Friday/tomorrow/today on KEY LIFE, Bible Teachers Steve Brown and Pete Alwinson</w:t>
      </w:r>
      <w:r w:rsidR="008E73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take listeners’ questions such as:</w:t>
      </w:r>
      <w:r w:rsidR="00CE2201">
        <w:rPr>
          <w:rFonts w:ascii="Times New Roman" w:hAnsi="Times New Roman" w:cs="Times New Roman"/>
        </w:rPr>
        <w:t xml:space="preserve"> </w:t>
      </w:r>
      <w:r w:rsidR="00F569BE">
        <w:rPr>
          <w:rFonts w:ascii="Times New Roman" w:hAnsi="Times New Roman" w:cs="Times New Roman"/>
        </w:rPr>
        <w:t>How do you balance grace and judgement?</w:t>
      </w:r>
      <w:r w:rsidR="00322D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Hear Steve Brown &amp; Pete Alwinson’s answer to this and other questions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____), on (</w:t>
      </w:r>
      <w:proofErr w:type="gramStart"/>
      <w:r>
        <w:rPr>
          <w:rFonts w:ascii="Times New Roman" w:hAnsi="Times New Roman" w:cs="Times New Roman"/>
        </w:rPr>
        <w:t>Stations:_</w:t>
      </w:r>
      <w:proofErr w:type="gramEnd"/>
      <w:r>
        <w:rPr>
          <w:rFonts w:ascii="Times New Roman" w:hAnsi="Times New Roman" w:cs="Times New Roman"/>
        </w:rPr>
        <w:t>____).</w:t>
      </w:r>
    </w:p>
    <w:p w14:paraId="10063A3E" w14:textId="77777777" w:rsidR="00F95AE7" w:rsidRDefault="00F95AE7" w:rsidP="0057273C">
      <w:pPr>
        <w:pStyle w:val="NoSpacing"/>
        <w:rPr>
          <w:rFonts w:ascii="Times New Roman" w:hAnsi="Times New Roman" w:cs="Times New Roman"/>
        </w:rPr>
      </w:pPr>
    </w:p>
    <w:p w14:paraId="48EA1530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707F492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C4C8C1F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47CA50FB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65070213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433D6FEF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CB7EF00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0CE92871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77419D74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2F75D133" w14:textId="77777777" w:rsidR="00F569BE" w:rsidRDefault="00F569BE" w:rsidP="0057273C">
      <w:pPr>
        <w:pStyle w:val="NoSpacing"/>
        <w:rPr>
          <w:rFonts w:ascii="Times New Roman" w:hAnsi="Times New Roman" w:cs="Times New Roman"/>
        </w:rPr>
      </w:pPr>
    </w:p>
    <w:p w14:paraId="57E24DDD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5E3B0B84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8DEC0F8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FBDE42D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22C5F1F5" w14:textId="52E7569B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October 12-16</w:t>
      </w:r>
    </w:p>
    <w:p w14:paraId="1EE012D5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</w:p>
    <w:p w14:paraId="153F2C28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KEY LIFE</w:t>
      </w:r>
    </w:p>
    <w:p w14:paraId="338DA58B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Daily Promos</w:t>
      </w:r>
    </w:p>
    <w:p w14:paraId="5C148303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19F2E8CD" w14:textId="1C737D5E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Monday </w:t>
      </w:r>
      <w:r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  <w:b/>
          <w:bCs/>
          <w:u w:val="single"/>
        </w:rPr>
        <w:t>October 12 – Luke is a friend of ours, and we’re going to introduce him</w:t>
      </w:r>
    </w:p>
    <w:p w14:paraId="16D9CABB" w14:textId="678E17E8" w:rsidR="00F569BE" w:rsidRDefault="00F569BE" w:rsidP="00F569B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Monday/tomorrow/today on KEY LIFE, author and Bible teacher, Steve Brown, is joined by Dr. Jerry Parries as they </w:t>
      </w:r>
      <w:r w:rsidR="00D811A2">
        <w:rPr>
          <w:rFonts w:ascii="Times New Roman" w:hAnsi="Times New Roman" w:cs="Times New Roman"/>
        </w:rPr>
        <w:t xml:space="preserve">talk about the writing of the Gospel of Luke and reveal how Luke went about gathering the information to put it all together. </w:t>
      </w:r>
      <w:r>
        <w:rPr>
          <w:rFonts w:ascii="Times New Roman" w:hAnsi="Times New Roman" w:cs="Times New Roman"/>
        </w:rPr>
        <w:t xml:space="preserve"> Tune in to hear </w:t>
      </w:r>
      <w:r w:rsidR="00D811A2">
        <w:rPr>
          <w:rFonts w:ascii="Times New Roman" w:hAnsi="Times New Roman" w:cs="Times New Roman"/>
        </w:rPr>
        <w:t xml:space="preserve">more with </w:t>
      </w:r>
      <w:r>
        <w:rPr>
          <w:rFonts w:ascii="Times New Roman" w:hAnsi="Times New Roman" w:cs="Times New Roman"/>
        </w:rPr>
        <w:t>Steve and Dr. Parries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3C431BA2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</w:rPr>
      </w:pPr>
    </w:p>
    <w:p w14:paraId="7587FC6D" w14:textId="649DAEE6" w:rsidR="00F569BE" w:rsidRDefault="00F569BE" w:rsidP="00F569B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Tuesday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  <w:u w:val="single"/>
        </w:rPr>
        <w:t>October 13 – Who in the world was Zechariah?</w:t>
      </w:r>
    </w:p>
    <w:p w14:paraId="7CEBD4FC" w14:textId="7A91E8A4" w:rsidR="00F569BE" w:rsidRDefault="00F569BE" w:rsidP="00F569B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 KEY LIFE Tuesday/tomorrow/today, author and seminary professor Steve Brown and his friend, Dr. Jerry Parries, continue to teach </w:t>
      </w:r>
      <w:r w:rsidR="00D948B5">
        <w:rPr>
          <w:rFonts w:ascii="Times New Roman" w:hAnsi="Times New Roman" w:cs="Times New Roman"/>
        </w:rPr>
        <w:t>us</w:t>
      </w:r>
      <w:r>
        <w:rPr>
          <w:rFonts w:ascii="Times New Roman" w:hAnsi="Times New Roman" w:cs="Times New Roman"/>
        </w:rPr>
        <w:t xml:space="preserve"> </w:t>
      </w:r>
      <w:r w:rsidR="00D948B5">
        <w:rPr>
          <w:rFonts w:ascii="Times New Roman" w:hAnsi="Times New Roman" w:cs="Times New Roman"/>
        </w:rPr>
        <w:t xml:space="preserve">about the </w:t>
      </w:r>
      <w:r>
        <w:rPr>
          <w:rFonts w:ascii="Times New Roman" w:hAnsi="Times New Roman" w:cs="Times New Roman"/>
        </w:rPr>
        <w:t xml:space="preserve">Gospel of Luke.  Steve and Jerry </w:t>
      </w:r>
      <w:r w:rsidR="00D948B5">
        <w:rPr>
          <w:rFonts w:ascii="Times New Roman" w:hAnsi="Times New Roman" w:cs="Times New Roman"/>
        </w:rPr>
        <w:t>tell us about Zechariah and why his story is important</w:t>
      </w:r>
      <w:r>
        <w:rPr>
          <w:rFonts w:ascii="Times New Roman" w:hAnsi="Times New Roman" w:cs="Times New Roman"/>
        </w:rPr>
        <w:t>.   Hear more about this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___).</w:t>
      </w:r>
    </w:p>
    <w:p w14:paraId="7E56BD41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</w:rPr>
      </w:pPr>
    </w:p>
    <w:p w14:paraId="60A7749A" w14:textId="0F68AA54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Wednesday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  <w:u w:val="single"/>
        </w:rPr>
        <w:t>October 14 – Her name was Mary, and she was something else</w:t>
      </w:r>
    </w:p>
    <w:p w14:paraId="133119E1" w14:textId="3E633826" w:rsidR="00F569BE" w:rsidRDefault="00F569BE" w:rsidP="00F569B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Wednesday/tomorrow/today on KEY LIFE, Steve Brown is with Jerry Parries</w:t>
      </w:r>
      <w:r w:rsidR="00D948B5">
        <w:rPr>
          <w:rFonts w:ascii="Times New Roman" w:hAnsi="Times New Roman" w:cs="Times New Roman"/>
        </w:rPr>
        <w:t xml:space="preserve"> speaking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about  </w:t>
      </w:r>
      <w:r w:rsidR="00D948B5">
        <w:rPr>
          <w:rFonts w:ascii="Times New Roman" w:hAnsi="Times New Roman" w:cs="Times New Roman"/>
        </w:rPr>
        <w:t>Mary</w:t>
      </w:r>
      <w:proofErr w:type="gramEnd"/>
      <w:r w:rsidR="00D948B5">
        <w:rPr>
          <w:rFonts w:ascii="Times New Roman" w:hAnsi="Times New Roman" w:cs="Times New Roman"/>
        </w:rPr>
        <w:t xml:space="preserve"> from the book of Luke. </w:t>
      </w:r>
      <w:r>
        <w:rPr>
          <w:rFonts w:ascii="Times New Roman" w:hAnsi="Times New Roman" w:cs="Times New Roman"/>
        </w:rPr>
        <w:t xml:space="preserve">Tune in to hear more with Steve Brown and Jerry Parries </w:t>
      </w:r>
      <w:r w:rsidR="00D948B5">
        <w:rPr>
          <w:rFonts w:ascii="Times New Roman" w:hAnsi="Times New Roman" w:cs="Times New Roman"/>
        </w:rPr>
        <w:t xml:space="preserve">talk </w:t>
      </w:r>
      <w:r>
        <w:rPr>
          <w:rFonts w:ascii="Times New Roman" w:hAnsi="Times New Roman" w:cs="Times New Roman"/>
        </w:rPr>
        <w:t>about</w:t>
      </w:r>
      <w:r w:rsidR="00D948B5">
        <w:rPr>
          <w:rFonts w:ascii="Times New Roman" w:hAnsi="Times New Roman" w:cs="Times New Roman"/>
        </w:rPr>
        <w:t xml:space="preserve"> stories and people from </w:t>
      </w:r>
      <w:r>
        <w:rPr>
          <w:rFonts w:ascii="Times New Roman" w:hAnsi="Times New Roman" w:cs="Times New Roman"/>
        </w:rPr>
        <w:t>the Gospel of Luke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____).</w:t>
      </w:r>
    </w:p>
    <w:p w14:paraId="5DBA8FB9" w14:textId="77777777" w:rsidR="00F569BE" w:rsidRDefault="00F569BE" w:rsidP="00F569BE">
      <w:pPr>
        <w:pStyle w:val="NoSpacing"/>
        <w:rPr>
          <w:rFonts w:ascii="Times New Roman" w:hAnsi="Times New Roman" w:cs="Times New Roman"/>
          <w:b/>
          <w:bCs/>
        </w:rPr>
      </w:pPr>
    </w:p>
    <w:p w14:paraId="592894E1" w14:textId="55FCB851" w:rsidR="00F569BE" w:rsidRDefault="00F569BE" w:rsidP="00F569B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u w:val="single"/>
        </w:rPr>
        <w:t>Thursday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  <w:u w:val="single"/>
        </w:rPr>
        <w:t>October 15 – When Jesus said, ‘Go’, they didn’t form a committee; they went</w:t>
      </w:r>
    </w:p>
    <w:p w14:paraId="04E4726E" w14:textId="6B8E7C5D" w:rsidR="00F569BE" w:rsidRDefault="00F569BE" w:rsidP="00F569BE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Steve Brown and Jerry Parries conclude their teaching</w:t>
      </w:r>
      <w:r w:rsidR="00D948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from the Gospel of Luke on KEY LIFE Thursday/tomorrow/today.  Tune in to hear Steve and Jerry </w:t>
      </w:r>
      <w:r w:rsidR="00534616">
        <w:rPr>
          <w:rFonts w:ascii="Times New Roman" w:hAnsi="Times New Roman" w:cs="Times New Roman"/>
        </w:rPr>
        <w:t xml:space="preserve">talk about how Jesus shared with the disciples about the teaching of grace </w:t>
      </w:r>
      <w:r>
        <w:rPr>
          <w:rFonts w:ascii="Times New Roman" w:hAnsi="Times New Roman" w:cs="Times New Roman"/>
        </w:rPr>
        <w:t>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___), on (</w:t>
      </w:r>
      <w:proofErr w:type="gramStart"/>
      <w:r>
        <w:rPr>
          <w:rFonts w:ascii="Times New Roman" w:hAnsi="Times New Roman" w:cs="Times New Roman"/>
        </w:rPr>
        <w:t>Station:_</w:t>
      </w:r>
      <w:proofErr w:type="gramEnd"/>
      <w:r>
        <w:rPr>
          <w:rFonts w:ascii="Times New Roman" w:hAnsi="Times New Roman" w:cs="Times New Roman"/>
        </w:rPr>
        <w:t>_____).</w:t>
      </w:r>
    </w:p>
    <w:p w14:paraId="4B068EA6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559B41FB" w14:textId="48511A48" w:rsidR="00F569BE" w:rsidRDefault="00F569BE" w:rsidP="00F569BE">
      <w:pPr>
        <w:pStyle w:val="NoSpacing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Friday – October 16– Q&amp;A</w:t>
      </w:r>
    </w:p>
    <w:p w14:paraId="403F258E" w14:textId="029E2A2A" w:rsidR="00F569BE" w:rsidRDefault="00F569BE" w:rsidP="00F569B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Friday/tomorrow/today on KEY LIFE, Bible Teachers Steve Brown and Pete Alwinson take listeners’ questions such as: I’ve asked a thousand times</w:t>
      </w:r>
      <w:r w:rsidR="00D948B5">
        <w:rPr>
          <w:rFonts w:ascii="Times New Roman" w:hAnsi="Times New Roman" w:cs="Times New Roman"/>
        </w:rPr>
        <w:t xml:space="preserve"> of God</w:t>
      </w:r>
      <w:r>
        <w:rPr>
          <w:rFonts w:ascii="Times New Roman" w:hAnsi="Times New Roman" w:cs="Times New Roman"/>
        </w:rPr>
        <w:t>. Does that mean I don’t have faith?  Hear Steve Brown &amp; Pete Alwinson’s answer to this and other questions on KEY LIFE at (</w:t>
      </w:r>
      <w:proofErr w:type="gramStart"/>
      <w:r>
        <w:rPr>
          <w:rFonts w:ascii="Times New Roman" w:hAnsi="Times New Roman" w:cs="Times New Roman"/>
        </w:rPr>
        <w:t>Time:_</w:t>
      </w:r>
      <w:proofErr w:type="gramEnd"/>
      <w:r>
        <w:rPr>
          <w:rFonts w:ascii="Times New Roman" w:hAnsi="Times New Roman" w:cs="Times New Roman"/>
        </w:rPr>
        <w:t>____), on (</w:t>
      </w:r>
      <w:proofErr w:type="gramStart"/>
      <w:r>
        <w:rPr>
          <w:rFonts w:ascii="Times New Roman" w:hAnsi="Times New Roman" w:cs="Times New Roman"/>
        </w:rPr>
        <w:t>Stations:_</w:t>
      </w:r>
      <w:proofErr w:type="gramEnd"/>
      <w:r>
        <w:rPr>
          <w:rFonts w:ascii="Times New Roman" w:hAnsi="Times New Roman" w:cs="Times New Roman"/>
        </w:rPr>
        <w:t>____).</w:t>
      </w:r>
    </w:p>
    <w:p w14:paraId="51909D97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33FA7E00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2BC09F2B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17A6EDF2" w14:textId="77777777" w:rsidR="00F569BE" w:rsidRDefault="00F569BE" w:rsidP="00F569BE">
      <w:pPr>
        <w:pStyle w:val="NoSpacing"/>
        <w:rPr>
          <w:rFonts w:ascii="Times New Roman" w:hAnsi="Times New Roman" w:cs="Times New Roman"/>
        </w:rPr>
      </w:pPr>
    </w:p>
    <w:p w14:paraId="25EA168B" w14:textId="77777777" w:rsidR="00F569BE" w:rsidRPr="00F95AE7" w:rsidRDefault="00F569BE" w:rsidP="0057273C">
      <w:pPr>
        <w:pStyle w:val="NoSpacing"/>
        <w:rPr>
          <w:rFonts w:ascii="Times New Roman" w:hAnsi="Times New Roman" w:cs="Times New Roman"/>
        </w:rPr>
      </w:pPr>
    </w:p>
    <w:sectPr w:rsidR="00F569BE" w:rsidRPr="00F95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3C"/>
    <w:rsid w:val="00000EEA"/>
    <w:rsid w:val="00026885"/>
    <w:rsid w:val="00027DC4"/>
    <w:rsid w:val="000337A5"/>
    <w:rsid w:val="00035A0A"/>
    <w:rsid w:val="00042058"/>
    <w:rsid w:val="00042141"/>
    <w:rsid w:val="00042B9D"/>
    <w:rsid w:val="00045C11"/>
    <w:rsid w:val="00051711"/>
    <w:rsid w:val="000541FC"/>
    <w:rsid w:val="000653C1"/>
    <w:rsid w:val="00070F5D"/>
    <w:rsid w:val="00085DB1"/>
    <w:rsid w:val="000901CD"/>
    <w:rsid w:val="00093E53"/>
    <w:rsid w:val="000B04C9"/>
    <w:rsid w:val="000B163B"/>
    <w:rsid w:val="000C1BEB"/>
    <w:rsid w:val="000D48AD"/>
    <w:rsid w:val="000F00B0"/>
    <w:rsid w:val="00100D73"/>
    <w:rsid w:val="00102934"/>
    <w:rsid w:val="00106F58"/>
    <w:rsid w:val="00121C84"/>
    <w:rsid w:val="00123558"/>
    <w:rsid w:val="00140C3A"/>
    <w:rsid w:val="00140E71"/>
    <w:rsid w:val="00147124"/>
    <w:rsid w:val="001514B5"/>
    <w:rsid w:val="00157F19"/>
    <w:rsid w:val="001745C9"/>
    <w:rsid w:val="001829E6"/>
    <w:rsid w:val="00183A60"/>
    <w:rsid w:val="00186ACA"/>
    <w:rsid w:val="00191F58"/>
    <w:rsid w:val="00197144"/>
    <w:rsid w:val="001A50C5"/>
    <w:rsid w:val="001A6284"/>
    <w:rsid w:val="001A7263"/>
    <w:rsid w:val="001B306A"/>
    <w:rsid w:val="001B52D0"/>
    <w:rsid w:val="001B5577"/>
    <w:rsid w:val="001B6137"/>
    <w:rsid w:val="001D72FB"/>
    <w:rsid w:val="001F5B66"/>
    <w:rsid w:val="00207626"/>
    <w:rsid w:val="00213A3F"/>
    <w:rsid w:val="00227378"/>
    <w:rsid w:val="0023195D"/>
    <w:rsid w:val="0023333C"/>
    <w:rsid w:val="002334F9"/>
    <w:rsid w:val="00233F74"/>
    <w:rsid w:val="00234B0E"/>
    <w:rsid w:val="0023583F"/>
    <w:rsid w:val="00241CD8"/>
    <w:rsid w:val="00261837"/>
    <w:rsid w:val="00264D66"/>
    <w:rsid w:val="00267FB4"/>
    <w:rsid w:val="00270DE5"/>
    <w:rsid w:val="0027132C"/>
    <w:rsid w:val="00272142"/>
    <w:rsid w:val="00274E5C"/>
    <w:rsid w:val="0028320A"/>
    <w:rsid w:val="0028331A"/>
    <w:rsid w:val="0028340F"/>
    <w:rsid w:val="002863B1"/>
    <w:rsid w:val="00286DCA"/>
    <w:rsid w:val="002A0A25"/>
    <w:rsid w:val="002A51E8"/>
    <w:rsid w:val="002B3236"/>
    <w:rsid w:val="002B6662"/>
    <w:rsid w:val="002C0894"/>
    <w:rsid w:val="002E2268"/>
    <w:rsid w:val="002E45B4"/>
    <w:rsid w:val="002E6853"/>
    <w:rsid w:val="002F199E"/>
    <w:rsid w:val="002F66A7"/>
    <w:rsid w:val="002F7DB4"/>
    <w:rsid w:val="003007BB"/>
    <w:rsid w:val="0030485D"/>
    <w:rsid w:val="003174AB"/>
    <w:rsid w:val="00317B45"/>
    <w:rsid w:val="00322DB0"/>
    <w:rsid w:val="00324B4D"/>
    <w:rsid w:val="00327002"/>
    <w:rsid w:val="003355C3"/>
    <w:rsid w:val="0033756C"/>
    <w:rsid w:val="00367AB9"/>
    <w:rsid w:val="00370F18"/>
    <w:rsid w:val="00371262"/>
    <w:rsid w:val="003735CE"/>
    <w:rsid w:val="00375A0B"/>
    <w:rsid w:val="0037605F"/>
    <w:rsid w:val="003906D8"/>
    <w:rsid w:val="00394A55"/>
    <w:rsid w:val="00394BC8"/>
    <w:rsid w:val="003A256F"/>
    <w:rsid w:val="003A423E"/>
    <w:rsid w:val="003B0BAA"/>
    <w:rsid w:val="003B17D5"/>
    <w:rsid w:val="003B6055"/>
    <w:rsid w:val="003B75E0"/>
    <w:rsid w:val="003C598D"/>
    <w:rsid w:val="003D0806"/>
    <w:rsid w:val="003D4334"/>
    <w:rsid w:val="003E78E9"/>
    <w:rsid w:val="003F16BC"/>
    <w:rsid w:val="003F23EF"/>
    <w:rsid w:val="003F7CB7"/>
    <w:rsid w:val="0040666D"/>
    <w:rsid w:val="004119EC"/>
    <w:rsid w:val="00413487"/>
    <w:rsid w:val="004302CF"/>
    <w:rsid w:val="00432DAE"/>
    <w:rsid w:val="004446F4"/>
    <w:rsid w:val="004508E6"/>
    <w:rsid w:val="00463CFB"/>
    <w:rsid w:val="0046687B"/>
    <w:rsid w:val="00475572"/>
    <w:rsid w:val="00494419"/>
    <w:rsid w:val="0049732C"/>
    <w:rsid w:val="004A0C33"/>
    <w:rsid w:val="004A601E"/>
    <w:rsid w:val="004C0DD1"/>
    <w:rsid w:val="004C4D04"/>
    <w:rsid w:val="004C7086"/>
    <w:rsid w:val="004D1BB8"/>
    <w:rsid w:val="004D1F31"/>
    <w:rsid w:val="004E1AA0"/>
    <w:rsid w:val="004E2226"/>
    <w:rsid w:val="004F5536"/>
    <w:rsid w:val="004F58EA"/>
    <w:rsid w:val="004F65DB"/>
    <w:rsid w:val="004F7F7A"/>
    <w:rsid w:val="00502A1E"/>
    <w:rsid w:val="0050401F"/>
    <w:rsid w:val="00507119"/>
    <w:rsid w:val="00511B8F"/>
    <w:rsid w:val="0051234F"/>
    <w:rsid w:val="005137F3"/>
    <w:rsid w:val="00516CAE"/>
    <w:rsid w:val="00516D87"/>
    <w:rsid w:val="00521111"/>
    <w:rsid w:val="00522C21"/>
    <w:rsid w:val="00523BAD"/>
    <w:rsid w:val="005317E6"/>
    <w:rsid w:val="00534616"/>
    <w:rsid w:val="0054164F"/>
    <w:rsid w:val="005528A9"/>
    <w:rsid w:val="00553A61"/>
    <w:rsid w:val="00570246"/>
    <w:rsid w:val="0057273C"/>
    <w:rsid w:val="005732E2"/>
    <w:rsid w:val="00576FD8"/>
    <w:rsid w:val="00577824"/>
    <w:rsid w:val="00577A11"/>
    <w:rsid w:val="00582B18"/>
    <w:rsid w:val="005861B6"/>
    <w:rsid w:val="00591AFA"/>
    <w:rsid w:val="00595BAC"/>
    <w:rsid w:val="0059767D"/>
    <w:rsid w:val="005A323F"/>
    <w:rsid w:val="005C212F"/>
    <w:rsid w:val="005C6C4F"/>
    <w:rsid w:val="005D1325"/>
    <w:rsid w:val="005D3BDE"/>
    <w:rsid w:val="005D4DA6"/>
    <w:rsid w:val="005E1BEA"/>
    <w:rsid w:val="005E24D8"/>
    <w:rsid w:val="005E76B7"/>
    <w:rsid w:val="005F12AA"/>
    <w:rsid w:val="005F7E1A"/>
    <w:rsid w:val="006007FA"/>
    <w:rsid w:val="00606D8F"/>
    <w:rsid w:val="006165B5"/>
    <w:rsid w:val="00622151"/>
    <w:rsid w:val="00623427"/>
    <w:rsid w:val="00625E71"/>
    <w:rsid w:val="006276FC"/>
    <w:rsid w:val="00627DCE"/>
    <w:rsid w:val="006319EB"/>
    <w:rsid w:val="00643AB6"/>
    <w:rsid w:val="0065259D"/>
    <w:rsid w:val="00654F96"/>
    <w:rsid w:val="006557E6"/>
    <w:rsid w:val="00665382"/>
    <w:rsid w:val="006722E1"/>
    <w:rsid w:val="006727E9"/>
    <w:rsid w:val="00677259"/>
    <w:rsid w:val="006776B8"/>
    <w:rsid w:val="00680618"/>
    <w:rsid w:val="00680A20"/>
    <w:rsid w:val="00684FD3"/>
    <w:rsid w:val="00690BD2"/>
    <w:rsid w:val="006A374E"/>
    <w:rsid w:val="006B3B98"/>
    <w:rsid w:val="006C69AC"/>
    <w:rsid w:val="006C6B71"/>
    <w:rsid w:val="006D2B17"/>
    <w:rsid w:val="006D46E1"/>
    <w:rsid w:val="006D7C77"/>
    <w:rsid w:val="006E4BE0"/>
    <w:rsid w:val="006E7436"/>
    <w:rsid w:val="006F115E"/>
    <w:rsid w:val="00702CF4"/>
    <w:rsid w:val="00703609"/>
    <w:rsid w:val="00704029"/>
    <w:rsid w:val="00715BDD"/>
    <w:rsid w:val="00721764"/>
    <w:rsid w:val="00722229"/>
    <w:rsid w:val="007223A8"/>
    <w:rsid w:val="007319A4"/>
    <w:rsid w:val="00745C9C"/>
    <w:rsid w:val="0074649E"/>
    <w:rsid w:val="007524D5"/>
    <w:rsid w:val="00752F15"/>
    <w:rsid w:val="00765565"/>
    <w:rsid w:val="00765E5F"/>
    <w:rsid w:val="007668F5"/>
    <w:rsid w:val="007676F1"/>
    <w:rsid w:val="00773B31"/>
    <w:rsid w:val="00782204"/>
    <w:rsid w:val="00782D4D"/>
    <w:rsid w:val="00786038"/>
    <w:rsid w:val="00790DCD"/>
    <w:rsid w:val="00791641"/>
    <w:rsid w:val="0079360E"/>
    <w:rsid w:val="007A3503"/>
    <w:rsid w:val="007A3786"/>
    <w:rsid w:val="007A458E"/>
    <w:rsid w:val="007A50CE"/>
    <w:rsid w:val="007A66E6"/>
    <w:rsid w:val="007B425D"/>
    <w:rsid w:val="007C0C0B"/>
    <w:rsid w:val="007C74C9"/>
    <w:rsid w:val="007D1DA7"/>
    <w:rsid w:val="007E44BD"/>
    <w:rsid w:val="007F33CF"/>
    <w:rsid w:val="008008E0"/>
    <w:rsid w:val="008031ED"/>
    <w:rsid w:val="008070C0"/>
    <w:rsid w:val="00823A2D"/>
    <w:rsid w:val="00836BD7"/>
    <w:rsid w:val="00842BD8"/>
    <w:rsid w:val="008465DC"/>
    <w:rsid w:val="0085202D"/>
    <w:rsid w:val="008579E8"/>
    <w:rsid w:val="008603F3"/>
    <w:rsid w:val="00862082"/>
    <w:rsid w:val="008641A2"/>
    <w:rsid w:val="008660AF"/>
    <w:rsid w:val="0087431D"/>
    <w:rsid w:val="00884643"/>
    <w:rsid w:val="008904B8"/>
    <w:rsid w:val="00894857"/>
    <w:rsid w:val="008A1D89"/>
    <w:rsid w:val="008A64AA"/>
    <w:rsid w:val="008B3B6C"/>
    <w:rsid w:val="008C5A1D"/>
    <w:rsid w:val="008C7661"/>
    <w:rsid w:val="008C7A17"/>
    <w:rsid w:val="008D286E"/>
    <w:rsid w:val="008D3F51"/>
    <w:rsid w:val="008E1F13"/>
    <w:rsid w:val="008E73F4"/>
    <w:rsid w:val="008F0B15"/>
    <w:rsid w:val="008F1080"/>
    <w:rsid w:val="00900B1B"/>
    <w:rsid w:val="00900E80"/>
    <w:rsid w:val="009364C1"/>
    <w:rsid w:val="0093765B"/>
    <w:rsid w:val="00937FCE"/>
    <w:rsid w:val="00940E98"/>
    <w:rsid w:val="00956629"/>
    <w:rsid w:val="009679B2"/>
    <w:rsid w:val="00967BFC"/>
    <w:rsid w:val="00972F9D"/>
    <w:rsid w:val="0097396B"/>
    <w:rsid w:val="00975FE5"/>
    <w:rsid w:val="00986627"/>
    <w:rsid w:val="009A2561"/>
    <w:rsid w:val="009A7EE6"/>
    <w:rsid w:val="009B19B5"/>
    <w:rsid w:val="009B6F88"/>
    <w:rsid w:val="009B7DDD"/>
    <w:rsid w:val="009C003B"/>
    <w:rsid w:val="009D257B"/>
    <w:rsid w:val="009D7EC6"/>
    <w:rsid w:val="009E0B3F"/>
    <w:rsid w:val="009F52D8"/>
    <w:rsid w:val="00A11118"/>
    <w:rsid w:val="00A1627D"/>
    <w:rsid w:val="00A17247"/>
    <w:rsid w:val="00A30091"/>
    <w:rsid w:val="00A30537"/>
    <w:rsid w:val="00A43051"/>
    <w:rsid w:val="00A46F23"/>
    <w:rsid w:val="00A50F03"/>
    <w:rsid w:val="00A51D1A"/>
    <w:rsid w:val="00A52FB6"/>
    <w:rsid w:val="00A63FEB"/>
    <w:rsid w:val="00A645A7"/>
    <w:rsid w:val="00A66BEE"/>
    <w:rsid w:val="00A729B5"/>
    <w:rsid w:val="00A75379"/>
    <w:rsid w:val="00A7540C"/>
    <w:rsid w:val="00A771B1"/>
    <w:rsid w:val="00A7752E"/>
    <w:rsid w:val="00A820B4"/>
    <w:rsid w:val="00A83AA7"/>
    <w:rsid w:val="00A955B9"/>
    <w:rsid w:val="00AA6906"/>
    <w:rsid w:val="00AA7203"/>
    <w:rsid w:val="00AB62C6"/>
    <w:rsid w:val="00AC3C45"/>
    <w:rsid w:val="00AC5057"/>
    <w:rsid w:val="00AC71B9"/>
    <w:rsid w:val="00AD024D"/>
    <w:rsid w:val="00AE4CC1"/>
    <w:rsid w:val="00AE69EF"/>
    <w:rsid w:val="00B02513"/>
    <w:rsid w:val="00B066E6"/>
    <w:rsid w:val="00B15389"/>
    <w:rsid w:val="00B32CD6"/>
    <w:rsid w:val="00B35409"/>
    <w:rsid w:val="00B4710B"/>
    <w:rsid w:val="00B5092C"/>
    <w:rsid w:val="00B56CA7"/>
    <w:rsid w:val="00B57E6A"/>
    <w:rsid w:val="00B67C5F"/>
    <w:rsid w:val="00B75B70"/>
    <w:rsid w:val="00B767E6"/>
    <w:rsid w:val="00B91C8B"/>
    <w:rsid w:val="00BA35B9"/>
    <w:rsid w:val="00BA42C0"/>
    <w:rsid w:val="00BA5884"/>
    <w:rsid w:val="00BA602A"/>
    <w:rsid w:val="00BB0F70"/>
    <w:rsid w:val="00BB20DB"/>
    <w:rsid w:val="00BB49CA"/>
    <w:rsid w:val="00BB786B"/>
    <w:rsid w:val="00BC66D0"/>
    <w:rsid w:val="00BE0495"/>
    <w:rsid w:val="00BE5FCD"/>
    <w:rsid w:val="00BE6B3E"/>
    <w:rsid w:val="00BF1C04"/>
    <w:rsid w:val="00C03CC4"/>
    <w:rsid w:val="00C17E8C"/>
    <w:rsid w:val="00C33CF9"/>
    <w:rsid w:val="00C33FED"/>
    <w:rsid w:val="00C5201A"/>
    <w:rsid w:val="00C576A0"/>
    <w:rsid w:val="00C67512"/>
    <w:rsid w:val="00C73DB1"/>
    <w:rsid w:val="00C74DBE"/>
    <w:rsid w:val="00C7761E"/>
    <w:rsid w:val="00C80942"/>
    <w:rsid w:val="00C8255B"/>
    <w:rsid w:val="00C93143"/>
    <w:rsid w:val="00CA14FA"/>
    <w:rsid w:val="00CA1A45"/>
    <w:rsid w:val="00CA61FF"/>
    <w:rsid w:val="00CA6F87"/>
    <w:rsid w:val="00CA7FB1"/>
    <w:rsid w:val="00CC1F62"/>
    <w:rsid w:val="00CC3BC9"/>
    <w:rsid w:val="00CC7006"/>
    <w:rsid w:val="00CD3CB2"/>
    <w:rsid w:val="00CD3F5F"/>
    <w:rsid w:val="00CD53FF"/>
    <w:rsid w:val="00CD596B"/>
    <w:rsid w:val="00CE2201"/>
    <w:rsid w:val="00CF143F"/>
    <w:rsid w:val="00D12248"/>
    <w:rsid w:val="00D132BB"/>
    <w:rsid w:val="00D13A92"/>
    <w:rsid w:val="00D168CF"/>
    <w:rsid w:val="00D22E5A"/>
    <w:rsid w:val="00D315D2"/>
    <w:rsid w:val="00D43B24"/>
    <w:rsid w:val="00D43B9A"/>
    <w:rsid w:val="00D5182E"/>
    <w:rsid w:val="00D537F7"/>
    <w:rsid w:val="00D53E5E"/>
    <w:rsid w:val="00D62DDB"/>
    <w:rsid w:val="00D650E6"/>
    <w:rsid w:val="00D6541D"/>
    <w:rsid w:val="00D6635C"/>
    <w:rsid w:val="00D67231"/>
    <w:rsid w:val="00D811A2"/>
    <w:rsid w:val="00D862D4"/>
    <w:rsid w:val="00D8752D"/>
    <w:rsid w:val="00D925DA"/>
    <w:rsid w:val="00D948B5"/>
    <w:rsid w:val="00D94F63"/>
    <w:rsid w:val="00D95451"/>
    <w:rsid w:val="00D97D7A"/>
    <w:rsid w:val="00DA0197"/>
    <w:rsid w:val="00DA611C"/>
    <w:rsid w:val="00DB1279"/>
    <w:rsid w:val="00DB670B"/>
    <w:rsid w:val="00DC0284"/>
    <w:rsid w:val="00DC5DC0"/>
    <w:rsid w:val="00DD4002"/>
    <w:rsid w:val="00DD703C"/>
    <w:rsid w:val="00DE052B"/>
    <w:rsid w:val="00DE0F97"/>
    <w:rsid w:val="00DE5237"/>
    <w:rsid w:val="00DF3970"/>
    <w:rsid w:val="00DF7F83"/>
    <w:rsid w:val="00E0223D"/>
    <w:rsid w:val="00E3446A"/>
    <w:rsid w:val="00E34F26"/>
    <w:rsid w:val="00E355E0"/>
    <w:rsid w:val="00E36D81"/>
    <w:rsid w:val="00E40654"/>
    <w:rsid w:val="00E40C90"/>
    <w:rsid w:val="00E42259"/>
    <w:rsid w:val="00E442CD"/>
    <w:rsid w:val="00E447B5"/>
    <w:rsid w:val="00E47875"/>
    <w:rsid w:val="00E51630"/>
    <w:rsid w:val="00E52F4B"/>
    <w:rsid w:val="00E578F0"/>
    <w:rsid w:val="00E638C1"/>
    <w:rsid w:val="00E63C55"/>
    <w:rsid w:val="00E71F2C"/>
    <w:rsid w:val="00E743C4"/>
    <w:rsid w:val="00E75237"/>
    <w:rsid w:val="00E768A1"/>
    <w:rsid w:val="00E84E22"/>
    <w:rsid w:val="00E86D38"/>
    <w:rsid w:val="00E92455"/>
    <w:rsid w:val="00E95C30"/>
    <w:rsid w:val="00EA39EB"/>
    <w:rsid w:val="00EA415E"/>
    <w:rsid w:val="00EA5CE2"/>
    <w:rsid w:val="00EB2551"/>
    <w:rsid w:val="00EB3E44"/>
    <w:rsid w:val="00EC380C"/>
    <w:rsid w:val="00EC5B54"/>
    <w:rsid w:val="00ED336C"/>
    <w:rsid w:val="00EE0ED5"/>
    <w:rsid w:val="00EE2E8F"/>
    <w:rsid w:val="00F02767"/>
    <w:rsid w:val="00F03C9A"/>
    <w:rsid w:val="00F03FAB"/>
    <w:rsid w:val="00F04F08"/>
    <w:rsid w:val="00F201B1"/>
    <w:rsid w:val="00F3391A"/>
    <w:rsid w:val="00F569BE"/>
    <w:rsid w:val="00F80313"/>
    <w:rsid w:val="00F84CE2"/>
    <w:rsid w:val="00F87BB8"/>
    <w:rsid w:val="00F93C2E"/>
    <w:rsid w:val="00F95AE7"/>
    <w:rsid w:val="00FA1C25"/>
    <w:rsid w:val="00FA225B"/>
    <w:rsid w:val="00FC10CE"/>
    <w:rsid w:val="00FC11C8"/>
    <w:rsid w:val="00FC4986"/>
    <w:rsid w:val="00FC6769"/>
    <w:rsid w:val="00FC694F"/>
    <w:rsid w:val="00FD1F43"/>
    <w:rsid w:val="00FE488E"/>
    <w:rsid w:val="00FE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0AB51"/>
  <w15:chartTrackingRefBased/>
  <w15:docId w15:val="{4F17D0EA-BE22-435C-BA9E-17241657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7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7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7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7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7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7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7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7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7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7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73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727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Bucceri</dc:creator>
  <cp:keywords/>
  <dc:description/>
  <cp:lastModifiedBy>Wendy Bucceri</cp:lastModifiedBy>
  <cp:revision>4</cp:revision>
  <dcterms:created xsi:type="dcterms:W3CDTF">2026-09-29T19:35:00Z</dcterms:created>
  <dcterms:modified xsi:type="dcterms:W3CDTF">2026-10-01T16:44:00Z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78f8d8a0-fabe-4d62-8852-ea2bd6aae63d</vt:lpwstr>
  </property>
</Properties>
</file>